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C1A080" w14:textId="224CE79F" w:rsidR="0036517A" w:rsidRPr="003877DC" w:rsidRDefault="00CF491A">
      <w:pPr>
        <w:rPr>
          <w:b/>
        </w:rPr>
      </w:pPr>
      <w:r w:rsidRPr="003877DC">
        <w:rPr>
          <w:b/>
        </w:rPr>
        <w:t xml:space="preserve">JAR- </w:t>
      </w:r>
      <w:r w:rsidR="00674429">
        <w:rPr>
          <w:b/>
        </w:rPr>
        <w:t>(For User Define Function at Pig to Capitalize the Name and Result)</w:t>
      </w:r>
    </w:p>
    <w:p w14:paraId="3776248C" w14:textId="6037DB6E" w:rsidR="00CF491A" w:rsidRDefault="004E43AB">
      <w:r w:rsidRPr="004E43AB">
        <w:object w:dxaOrig="1141" w:dyaOrig="816" w14:anchorId="692C36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57pt;height:40.8pt" o:ole="">
            <v:imagedata r:id="rId4" o:title=""/>
          </v:shape>
          <o:OLEObject Type="Embed" ProgID="Package" ShapeID="_x0000_i1028" DrawAspect="Content" ObjectID="_1598391500" r:id="rId5"/>
        </w:object>
      </w:r>
    </w:p>
    <w:p w14:paraId="5A618D6E" w14:textId="5B85FCFD" w:rsidR="009C3019" w:rsidRDefault="009C3019">
      <w:pPr>
        <w:rPr>
          <w:b/>
        </w:rPr>
      </w:pPr>
      <w:r w:rsidRPr="009C3019">
        <w:rPr>
          <w:b/>
        </w:rPr>
        <w:t>Folder Hierarchy Maven Project-</w:t>
      </w:r>
      <w:r w:rsidR="004E43AB">
        <w:rPr>
          <w:b/>
        </w:rPr>
        <w:t xml:space="preserve"> (All Scripts and Data Location)</w:t>
      </w:r>
    </w:p>
    <w:p w14:paraId="3E476747" w14:textId="5451E1D0" w:rsidR="004E43AB" w:rsidRDefault="004E43AB">
      <w:pPr>
        <w:rPr>
          <w:b/>
        </w:rPr>
      </w:pPr>
    </w:p>
    <w:p w14:paraId="6450CC4A" w14:textId="69FDE98A" w:rsidR="004E43AB" w:rsidRPr="009C3019" w:rsidRDefault="004A1F8F" w:rsidP="00140C97">
      <w:pPr>
        <w:jc w:val="center"/>
        <w:rPr>
          <w:b/>
        </w:rPr>
      </w:pPr>
      <w:r>
        <w:rPr>
          <w:noProof/>
        </w:rPr>
        <w:drawing>
          <wp:inline distT="0" distB="0" distL="0" distR="0" wp14:anchorId="4CF53284" wp14:editId="4921154E">
            <wp:extent cx="3441911" cy="64008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641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9B8D2F7" w14:textId="77777777" w:rsidR="000615DF" w:rsidRDefault="000615DF" w:rsidP="00FE7CEF"/>
    <w:sectPr w:rsidR="000615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17A"/>
    <w:rsid w:val="000615DF"/>
    <w:rsid w:val="000A4E18"/>
    <w:rsid w:val="00140C97"/>
    <w:rsid w:val="00174964"/>
    <w:rsid w:val="001E3982"/>
    <w:rsid w:val="001F4B68"/>
    <w:rsid w:val="0036517A"/>
    <w:rsid w:val="003877DC"/>
    <w:rsid w:val="00431BDE"/>
    <w:rsid w:val="00436E9D"/>
    <w:rsid w:val="0048656D"/>
    <w:rsid w:val="004A1F8F"/>
    <w:rsid w:val="004E43AB"/>
    <w:rsid w:val="00674429"/>
    <w:rsid w:val="008771A1"/>
    <w:rsid w:val="009C3019"/>
    <w:rsid w:val="00A15B6C"/>
    <w:rsid w:val="00A65026"/>
    <w:rsid w:val="00AC0277"/>
    <w:rsid w:val="00CF491A"/>
    <w:rsid w:val="00DF4474"/>
    <w:rsid w:val="00F70F70"/>
    <w:rsid w:val="00FE7CEF"/>
    <w:rsid w:val="00FF40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81260E"/>
  <w15:chartTrackingRefBased/>
  <w15:docId w15:val="{38563C90-E513-4EE7-A261-595E03EEB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24</Words>
  <Characters>138</Characters>
  <Application>Microsoft Office Word</Application>
  <DocSecurity>0</DocSecurity>
  <Lines>1</Lines>
  <Paragraphs>1</Paragraphs>
  <ScaleCrop>false</ScaleCrop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Rajiv Chaudhuri</dc:creator>
  <cp:keywords/>
  <dc:description/>
  <cp:lastModifiedBy>Rajiv Chaudhuri</cp:lastModifiedBy>
  <cp:revision>29</cp:revision>
  <dcterms:created xsi:type="dcterms:W3CDTF">2018-09-03T05:02:00Z</dcterms:created>
  <dcterms:modified xsi:type="dcterms:W3CDTF">2018-09-14T04:52:00Z</dcterms:modified>
</cp:coreProperties>
</file>